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0A" w:rsidRPr="00B3569C" w:rsidRDefault="000E0189" w:rsidP="00B3569C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444444"/>
          <w:kern w:val="0"/>
          <w:sz w:val="28"/>
          <w:szCs w:val="28"/>
        </w:rPr>
      </w:pPr>
      <w:r w:rsidRPr="00B3569C">
        <w:rPr>
          <w:rFonts w:ascii="黑体" w:eastAsia="黑体" w:hAnsi="黑体" w:cs="宋体" w:hint="eastAsia"/>
          <w:b/>
          <w:color w:val="444444"/>
          <w:kern w:val="0"/>
          <w:sz w:val="28"/>
          <w:szCs w:val="28"/>
        </w:rPr>
        <w:t>小学六年级语文研修活动通知</w:t>
      </w:r>
    </w:p>
    <w:p w:rsidR="0030420A" w:rsidRPr="000E0189" w:rsidRDefault="0030420A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各小学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六</w:t>
      </w: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年级语文教师</w:t>
      </w: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：</w:t>
      </w:r>
    </w:p>
    <w:p w:rsidR="00887575" w:rsidRPr="00DB15D2" w:rsidRDefault="000E0189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 xml:space="preserve">    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定于1月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11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日(星期四)下午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2:00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在</w:t>
      </w:r>
      <w:r w:rsidR="00C40B2D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西城区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教育研修网视频案例频道中,组织六年级语文老师观摩</w:t>
      </w:r>
      <w:r w:rsidR="00DB15D2" w:rsidRP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特级教师</w:t>
      </w:r>
      <w:r w:rsidR="00DB15D2" w:rsidRP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张立军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的古诗教学,并围绕“</w:t>
      </w:r>
      <w:r w:rsid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关联阅读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在古诗</w:t>
      </w:r>
      <w:r w:rsid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教学中的应用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”专题</w:t>
      </w:r>
      <w:r w:rsid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进行研讨，欢迎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大家参加</w:t>
      </w:r>
      <w:r w:rsid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。</w:t>
      </w:r>
    </w:p>
    <w:p w:rsidR="0030420A" w:rsidRPr="000E0189" w:rsidRDefault="00DB15D2" w:rsidP="00DB15D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</w:t>
      </w:r>
      <w:r w:rsidR="0030420A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    </w:t>
      </w:r>
      <w:r w:rsidR="000E0189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 xml:space="preserve">   </w:t>
      </w:r>
      <w:bookmarkStart w:id="0" w:name="_GoBack"/>
      <w:bookmarkEnd w:id="0"/>
      <w:r w:rsidR="000E0189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</w:t>
      </w:r>
      <w:r w:rsidR="0030420A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语文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六</w:t>
      </w:r>
      <w:r w:rsid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年</w:t>
      </w:r>
      <w:r w:rsidR="0030420A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级研修员</w:t>
      </w:r>
    </w:p>
    <w:p w:rsidR="0030420A" w:rsidRPr="000E0189" w:rsidRDefault="0030420A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</w:t>
      </w:r>
      <w:r w:rsid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       </w:t>
      </w: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201</w:t>
      </w:r>
      <w:r w:rsidR="00DB15D2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8</w:t>
      </w: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年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1月</w:t>
      </w:r>
      <w:r w:rsidR="00DB15D2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3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日</w:t>
      </w:r>
    </w:p>
    <w:p w:rsidR="0030420A" w:rsidRPr="000E0189" w:rsidRDefault="0030420A" w:rsidP="00B3569C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30420A" w:rsidRPr="000E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CD" w:rsidRDefault="00223FCD" w:rsidP="0030420A">
      <w:r>
        <w:separator/>
      </w:r>
    </w:p>
  </w:endnote>
  <w:endnote w:type="continuationSeparator" w:id="0">
    <w:p w:rsidR="00223FCD" w:rsidRDefault="00223FCD" w:rsidP="003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CD" w:rsidRDefault="00223FCD" w:rsidP="0030420A">
      <w:r>
        <w:separator/>
      </w:r>
    </w:p>
  </w:footnote>
  <w:footnote w:type="continuationSeparator" w:id="0">
    <w:p w:rsidR="00223FCD" w:rsidRDefault="00223FCD" w:rsidP="0030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96"/>
    <w:rsid w:val="000E0189"/>
    <w:rsid w:val="000F339A"/>
    <w:rsid w:val="00223FCD"/>
    <w:rsid w:val="0030420A"/>
    <w:rsid w:val="00491054"/>
    <w:rsid w:val="004D3E0C"/>
    <w:rsid w:val="004E7596"/>
    <w:rsid w:val="00597B77"/>
    <w:rsid w:val="00667B3F"/>
    <w:rsid w:val="006B0852"/>
    <w:rsid w:val="006E422D"/>
    <w:rsid w:val="00887575"/>
    <w:rsid w:val="008A6238"/>
    <w:rsid w:val="00B3569C"/>
    <w:rsid w:val="00BC22DC"/>
    <w:rsid w:val="00BC4624"/>
    <w:rsid w:val="00C40B2D"/>
    <w:rsid w:val="00DB15D2"/>
    <w:rsid w:val="00D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3FED"/>
  <w15:chartTrackingRefBased/>
  <w15:docId w15:val="{9D757E15-5D1C-428B-AC18-C2717AF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2017-05-20T09:43:00Z</dcterms:created>
  <dcterms:modified xsi:type="dcterms:W3CDTF">2018-01-03T02:38:00Z</dcterms:modified>
</cp:coreProperties>
</file>